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33" w:rsidRDefault="00CA4A33" w:rsidP="00CA4A33">
      <w:pPr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CA" w:rsidRDefault="009C44CA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  <w:r w:rsidRPr="009C44CA"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  <w:t>Zvyšování kvality školy</w:t>
      </w:r>
    </w:p>
    <w:p w:rsidR="00404901" w:rsidRPr="00404901" w:rsidRDefault="00404901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</w:t>
      </w:r>
      <w:r w:rsidR="00A6085F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ý</w:t>
      </w: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 cíl</w:t>
      </w:r>
    </w:p>
    <w:p w:rsidR="005C2109" w:rsidRDefault="005C2109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02.3.68.2 - 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Zlepšení kvality vzdělávání a výsledků žáků v klíčových kompetencích</w:t>
      </w:r>
    </w:p>
    <w:p w:rsidR="005C2109" w:rsidRDefault="005C2109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02.3.68.5 - 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Zv</w:t>
      </w:r>
      <w:r>
        <w:rPr>
          <w:rFonts w:ascii="Tahoma" w:eastAsia="Times New Roman" w:hAnsi="Tahoma" w:cs="Tahoma"/>
          <w:sz w:val="24"/>
          <w:szCs w:val="24"/>
          <w:lang w:eastAsia="cs-CZ"/>
        </w:rPr>
        <w:t>ý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šení kvality vzdělávání a odborné přípravy včetně posílení jejich relevance pro trh práce</w:t>
      </w:r>
    </w:p>
    <w:p w:rsidR="00CA4A33" w:rsidRPr="00CA4A33" w:rsidRDefault="00CA4A33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9C44CA" w:rsidRDefault="009C44CA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CZ.02.3.68/0.0/0.0/18_064/0014040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9D339C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02_1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_0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Výzva č. 02_18_06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4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 pro Šablony II - 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RR v prioritní ose 3 OP</w:t>
      </w:r>
    </w:p>
    <w:p w:rsidR="000F786B" w:rsidRPr="001F5F63" w:rsidRDefault="00CA4A33" w:rsidP="001F5F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69732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2.II/1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Školní asistent - personální podpora ZŠ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2.II/18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Doučování žáků ZŠ ohrožených školním neúspěchem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2.II/20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Projektový den mimo školu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2.II/6d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ZŠ - DVPP v rozsahu 8 hodin - osobnostně sociální rozvoj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2.V/10a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Využití ICT ve vzdělávání v ŠD/ŠK - 64 hodin/64 týdnů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2.V/12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Projektový den v ŠD/ŠK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2.V/13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Projektový den mimo ŠD/ŠK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Speciální pedagog - personální podpora ŠD/ŠK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2.V/4d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ŠD/ŠK - DVPP v rozsahu 8 hodin - osobnostně sociální rozvoj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2.V/7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Tandemové vzdělávání v ŠD/ŠK</w:t>
      </w:r>
    </w:p>
    <w:p w:rsidR="009C44CA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2.V/8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9C44CA">
        <w:rPr>
          <w:rFonts w:ascii="Tahoma" w:eastAsia="Times New Roman" w:hAnsi="Tahoma" w:cs="Tahoma"/>
          <w:sz w:val="24"/>
          <w:szCs w:val="24"/>
          <w:lang w:eastAsia="cs-CZ"/>
        </w:rPr>
        <w:t>Zapojení odborníka z praxe do vzdělávání v ŠD/ŠK</w:t>
      </w:r>
    </w:p>
    <w:p w:rsidR="009C44CA" w:rsidRPr="0020040D" w:rsidRDefault="009C44CA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CA4A33" w:rsidRPr="00CA4A33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C44CA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C44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1 849 352,00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C44CA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C44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924 675,99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F0D69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50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9C44CA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9C44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924 676,01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F0D69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50</w:t>
            </w:r>
            <w:r w:rsidR="001F5F6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9C44CA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9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2019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>
        <w:rPr>
          <w:rFonts w:ascii="Tahoma" w:eastAsia="Times New Roman" w:hAnsi="Tahoma" w:cs="Tahoma"/>
          <w:sz w:val="24"/>
          <w:szCs w:val="24"/>
          <w:lang w:eastAsia="cs-CZ"/>
        </w:rPr>
        <w:t>8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2021</w:t>
      </w:r>
    </w:p>
    <w:sectPr w:rsidR="00CA4A33" w:rsidRPr="00CA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33"/>
    <w:rsid w:val="000F786B"/>
    <w:rsid w:val="001F5F63"/>
    <w:rsid w:val="0020040D"/>
    <w:rsid w:val="002D5D01"/>
    <w:rsid w:val="003F0D69"/>
    <w:rsid w:val="00404901"/>
    <w:rsid w:val="005C2109"/>
    <w:rsid w:val="00644002"/>
    <w:rsid w:val="00683CDC"/>
    <w:rsid w:val="0069732A"/>
    <w:rsid w:val="006B3E55"/>
    <w:rsid w:val="00761F6B"/>
    <w:rsid w:val="007D4933"/>
    <w:rsid w:val="007F2A97"/>
    <w:rsid w:val="008B463B"/>
    <w:rsid w:val="009C44CA"/>
    <w:rsid w:val="009D339C"/>
    <w:rsid w:val="00A6085F"/>
    <w:rsid w:val="00B15B57"/>
    <w:rsid w:val="00C179C3"/>
    <w:rsid w:val="00C92ADB"/>
    <w:rsid w:val="00CA4A33"/>
    <w:rsid w:val="00D47DAA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  <w:style w:type="paragraph" w:styleId="Textbubliny">
    <w:name w:val="Balloon Text"/>
    <w:basedOn w:val="Normln"/>
    <w:link w:val="TextbublinyChar"/>
    <w:uiPriority w:val="99"/>
    <w:semiHidden/>
    <w:unhideWhenUsed/>
    <w:rsid w:val="0064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  <w:style w:type="paragraph" w:styleId="Textbubliny">
    <w:name w:val="Balloon Text"/>
    <w:basedOn w:val="Normln"/>
    <w:link w:val="TextbublinyChar"/>
    <w:uiPriority w:val="99"/>
    <w:semiHidden/>
    <w:unhideWhenUsed/>
    <w:rsid w:val="0064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Puškáč</dc:creator>
  <cp:lastModifiedBy>Tereza Rosenbaumova</cp:lastModifiedBy>
  <cp:revision>2</cp:revision>
  <dcterms:created xsi:type="dcterms:W3CDTF">2020-08-28T20:37:00Z</dcterms:created>
  <dcterms:modified xsi:type="dcterms:W3CDTF">2020-08-28T20:37:00Z</dcterms:modified>
</cp:coreProperties>
</file>